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9DFD9" w14:textId="77777777" w:rsidR="00A42BB7" w:rsidRPr="000322F2" w:rsidRDefault="00CB67D0">
      <w:pPr>
        <w:jc w:val="center"/>
      </w:pPr>
      <w:r w:rsidRPr="000322F2">
        <w:rPr>
          <w:rFonts w:hAnsi="Times New Roman" w:hint="eastAsia"/>
        </w:rPr>
        <w:t>戸別浄化槽使用開始（休止、廃止、</w:t>
      </w:r>
      <w:r w:rsidR="00A42BB7" w:rsidRPr="000322F2">
        <w:rPr>
          <w:rFonts w:hAnsi="Times New Roman" w:hint="eastAsia"/>
        </w:rPr>
        <w:t>再開）届</w:t>
      </w:r>
    </w:p>
    <w:p w14:paraId="565D4FFD" w14:textId="77777777" w:rsidR="00A42BB7" w:rsidRPr="000322F2" w:rsidRDefault="00A42BB7" w:rsidP="00CB67D0"/>
    <w:p w14:paraId="54D273AD" w14:textId="77777777" w:rsidR="00A42BB7" w:rsidRPr="000322F2" w:rsidRDefault="00A42BB7" w:rsidP="00CB67D0">
      <w:pPr>
        <w:jc w:val="right"/>
      </w:pPr>
      <w:bookmarkStart w:id="0" w:name="_GoBack"/>
      <w:bookmarkEnd w:id="0"/>
      <w:r w:rsidRPr="000322F2">
        <w:rPr>
          <w:rFonts w:hAnsi="Times New Roman" w:hint="eastAsia"/>
        </w:rPr>
        <w:t>年　　月　　日</w:t>
      </w:r>
      <w:r w:rsidR="00CB67D0" w:rsidRPr="000322F2">
        <w:rPr>
          <w:rFonts w:hAnsi="Times New Roman" w:hint="eastAsia"/>
        </w:rPr>
        <w:t xml:space="preserve">　</w:t>
      </w:r>
    </w:p>
    <w:p w14:paraId="28AC9ABA" w14:textId="77777777" w:rsidR="00F60937" w:rsidRPr="000322F2" w:rsidRDefault="00F60937" w:rsidP="00CB67D0">
      <w:pPr>
        <w:ind w:firstLineChars="100" w:firstLine="210"/>
      </w:pPr>
      <w:r w:rsidRPr="000322F2">
        <w:rPr>
          <w:rFonts w:hAnsi="Times New Roman" w:hint="eastAsia"/>
          <w:kern w:val="0"/>
        </w:rPr>
        <w:t>八幡平市上下水道事業</w:t>
      </w:r>
    </w:p>
    <w:p w14:paraId="00B8941C" w14:textId="77777777" w:rsidR="00A42BB7" w:rsidRPr="000322F2" w:rsidRDefault="00A42BB7" w:rsidP="00CB67D0">
      <w:pPr>
        <w:ind w:firstLineChars="200" w:firstLine="420"/>
      </w:pPr>
      <w:r w:rsidRPr="000322F2">
        <w:rPr>
          <w:rFonts w:hAnsi="Times New Roman" w:hint="eastAsia"/>
        </w:rPr>
        <w:t xml:space="preserve">八幡平市長　</w:t>
      </w:r>
      <w:r w:rsidR="00CB67D0" w:rsidRPr="000322F2">
        <w:rPr>
          <w:rFonts w:hAnsi="Times New Roman" w:hint="eastAsia"/>
        </w:rPr>
        <w:t xml:space="preserve">　　　</w:t>
      </w:r>
      <w:r w:rsidRPr="000322F2">
        <w:rPr>
          <w:rFonts w:hAnsi="Times New Roman" w:hint="eastAsia"/>
        </w:rPr>
        <w:t xml:space="preserve">　　　　様</w:t>
      </w:r>
    </w:p>
    <w:p w14:paraId="4416B509" w14:textId="77777777" w:rsidR="00A42BB7" w:rsidRPr="000322F2" w:rsidRDefault="00A42BB7" w:rsidP="00CB67D0"/>
    <w:p w14:paraId="13644C8E" w14:textId="00320FBD" w:rsidR="00931B72" w:rsidRPr="000322F2" w:rsidRDefault="00931B72" w:rsidP="00931B72">
      <w:pPr>
        <w:ind w:firstLineChars="2200" w:firstLine="4620"/>
        <w:rPr>
          <w:rFonts w:hAnsi="ＭＳ 明朝"/>
        </w:rPr>
      </w:pPr>
      <w:r w:rsidRPr="000322F2">
        <w:rPr>
          <w:rFonts w:hAnsi="ＭＳ 明朝" w:hint="eastAsia"/>
        </w:rPr>
        <w:t>申請（使用）者</w:t>
      </w:r>
    </w:p>
    <w:p w14:paraId="09D98F0C" w14:textId="77777777" w:rsidR="00931B72" w:rsidRPr="000322F2" w:rsidRDefault="00931B72" w:rsidP="00931B72">
      <w:pPr>
        <w:ind w:firstLineChars="2300" w:firstLine="4830"/>
      </w:pPr>
      <w:r w:rsidRPr="000322F2">
        <w:rPr>
          <w:rFonts w:hAnsi="ＭＳ 明朝" w:hint="eastAsia"/>
        </w:rPr>
        <w:t>住所（所在地）</w:t>
      </w:r>
    </w:p>
    <w:p w14:paraId="7A518052" w14:textId="77777777" w:rsidR="00931B72" w:rsidRPr="000322F2" w:rsidRDefault="00931B72" w:rsidP="00A70B8A">
      <w:pPr>
        <w:ind w:firstLineChars="2295" w:firstLine="4819"/>
        <w:rPr>
          <w:rFonts w:hAnsi="ＭＳ 明朝"/>
        </w:rPr>
      </w:pPr>
      <w:r w:rsidRPr="000322F2">
        <w:rPr>
          <w:rFonts w:hAnsi="ＭＳ 明朝" w:hint="eastAsia"/>
          <w:kern w:val="0"/>
        </w:rPr>
        <w:t>氏名（名称</w:t>
      </w:r>
    </w:p>
    <w:p w14:paraId="23B4B623" w14:textId="77777777" w:rsidR="00931B72" w:rsidRPr="000322F2" w:rsidRDefault="00931B72" w:rsidP="00931B72">
      <w:pPr>
        <w:ind w:firstLineChars="2300" w:firstLine="4830"/>
        <w:rPr>
          <w:rFonts w:hAnsi="ＭＳ 明朝"/>
        </w:rPr>
      </w:pPr>
      <w:r w:rsidRPr="000322F2">
        <w:rPr>
          <w:rFonts w:hAnsi="ＭＳ 明朝" w:hint="eastAsia"/>
          <w:kern w:val="0"/>
          <w:fitText w:val="1470" w:id="2074286593"/>
        </w:rPr>
        <w:t>及び代表者名）</w:t>
      </w:r>
      <w:r w:rsidRPr="000322F2">
        <w:rPr>
          <w:rFonts w:hAnsi="ＭＳ 明朝" w:hint="eastAsia"/>
        </w:rPr>
        <w:t xml:space="preserve">　　　　　　　　</w:t>
      </w:r>
      <w:r w:rsidRPr="000322F2">
        <w:rPr>
          <mc:AlternateContent>
            <mc:Choice Requires="w16se">
              <w:rFonts w:hAnsi="ＭＳ 明朝"/>
            </mc:Choice>
            <mc:Fallback>
              <w:rFonts w:hAnsi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0322F2">
        <w:rPr>
          <w:rFonts w:hAnsi="ＭＳ 明朝" w:hint="eastAsia"/>
        </w:rPr>
        <w:t xml:space="preserve">　</w:t>
      </w:r>
      <w:r w:rsidRPr="000322F2">
        <w:rPr>
          <mc:AlternateContent>
            <mc:Choice Requires="w16se">
              <w:rFonts w:hAnsi="ＭＳ 明朝"/>
            </mc:Choice>
            <mc:Fallback>
              <w:rFonts w:hAnsi="ＭＳ 明朝" w:hint="eastAsia"/>
            </mc:Fallback>
          </mc:AlternateContent>
          <w:vanish/>
          <w:sz w:val="14"/>
          <w:szCs w:val="1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0322F2">
        <w:rPr>
          <w:rFonts w:hAnsi="ＭＳ 明朝" w:hint="eastAsia"/>
          <w:vanish/>
          <w:sz w:val="14"/>
          <w:szCs w:val="14"/>
        </w:rPr>
        <w:t>印</w:t>
      </w:r>
    </w:p>
    <w:p w14:paraId="66BC295D" w14:textId="77777777" w:rsidR="00931B72" w:rsidRPr="000322F2" w:rsidRDefault="00931B72" w:rsidP="00931B72">
      <w:pPr>
        <w:ind w:firstLineChars="2300" w:firstLine="4830"/>
      </w:pPr>
      <w:r w:rsidRPr="000322F2">
        <w:rPr>
          <w:rFonts w:hAnsi="ＭＳ 明朝" w:hint="eastAsia"/>
        </w:rPr>
        <w:t>電話番号</w:t>
      </w:r>
    </w:p>
    <w:p w14:paraId="7514947C" w14:textId="77777777" w:rsidR="00CB67D0" w:rsidRPr="000322F2" w:rsidRDefault="00CB67D0" w:rsidP="00CB67D0">
      <w:pPr>
        <w:ind w:right="840"/>
      </w:pPr>
    </w:p>
    <w:p w14:paraId="31914864" w14:textId="7B61F5EF" w:rsidR="00A42BB7" w:rsidRPr="000322F2" w:rsidRDefault="00A42BB7" w:rsidP="00CB67D0">
      <w:pPr>
        <w:ind w:firstLine="210"/>
      </w:pPr>
      <w:r w:rsidRPr="000322F2">
        <w:rPr>
          <w:rFonts w:hAnsi="Times New Roman" w:hint="eastAsia"/>
        </w:rPr>
        <w:t>戸別浄化槽の使用について、八幡平市戸別浄化槽の整備に関する条例</w:t>
      </w:r>
      <w:r w:rsidR="00A52794" w:rsidRPr="000322F2">
        <w:rPr>
          <w:rFonts w:hAnsi="Times New Roman" w:hint="eastAsia"/>
        </w:rPr>
        <w:t>施行規程</w:t>
      </w:r>
      <w:r w:rsidRPr="000322F2">
        <w:rPr>
          <w:rFonts w:hAnsi="Times New Roman" w:hint="eastAsia"/>
        </w:rPr>
        <w:t>第</w:t>
      </w:r>
      <w:r w:rsidRPr="000322F2">
        <w:rPr>
          <w:rFonts w:hAnsi="Times New Roman"/>
        </w:rPr>
        <w:t>11</w:t>
      </w:r>
      <w:r w:rsidRPr="000322F2">
        <w:rPr>
          <w:rFonts w:hAnsi="Times New Roman" w:hint="eastAsia"/>
        </w:rPr>
        <w:t>条の規定により下記のとおり届け出ます。</w:t>
      </w:r>
    </w:p>
    <w:p w14:paraId="2D92FB2C" w14:textId="77777777" w:rsidR="00A42BB7" w:rsidRPr="000322F2" w:rsidRDefault="00A42BB7" w:rsidP="00CB67D0"/>
    <w:p w14:paraId="7ABA8E76" w14:textId="77777777" w:rsidR="00A42BB7" w:rsidRPr="000322F2" w:rsidRDefault="00A42BB7" w:rsidP="00CB67D0">
      <w:pPr>
        <w:spacing w:after="105"/>
        <w:jc w:val="center"/>
      </w:pPr>
      <w:r w:rsidRPr="000322F2">
        <w:rPr>
          <w:rFonts w:hAnsi="Times New Roman" w:hint="eastAsia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60"/>
        <w:gridCol w:w="4893"/>
      </w:tblGrid>
      <w:tr w:rsidR="000322F2" w:rsidRPr="000322F2" w14:paraId="535A55EA" w14:textId="77777777" w:rsidTr="00CB67D0">
        <w:trPr>
          <w:trHeight w:hRule="exact" w:val="400"/>
        </w:trPr>
        <w:tc>
          <w:tcPr>
            <w:tcW w:w="3260" w:type="dxa"/>
            <w:vAlign w:val="center"/>
          </w:tcPr>
          <w:p w14:paraId="61F85002" w14:textId="77777777" w:rsidR="00A42BB7" w:rsidRPr="000322F2" w:rsidRDefault="00A42BB7" w:rsidP="00CB67D0">
            <w:pPr>
              <w:jc w:val="distribute"/>
            </w:pPr>
            <w:r w:rsidRPr="000322F2">
              <w:rPr>
                <w:rFonts w:hAnsi="Times New Roman" w:hint="eastAsia"/>
              </w:rPr>
              <w:t>使用場所</w:t>
            </w:r>
          </w:p>
        </w:tc>
        <w:tc>
          <w:tcPr>
            <w:tcW w:w="4893" w:type="dxa"/>
            <w:vAlign w:val="center"/>
          </w:tcPr>
          <w:p w14:paraId="0E224268" w14:textId="578E2EE7" w:rsidR="00A42BB7" w:rsidRPr="000322F2" w:rsidRDefault="00A42BB7" w:rsidP="00CB67D0">
            <w:pPr>
              <w:rPr>
                <w:dstrike/>
              </w:rPr>
            </w:pPr>
          </w:p>
        </w:tc>
      </w:tr>
      <w:tr w:rsidR="000322F2" w:rsidRPr="000322F2" w14:paraId="381C1E61" w14:textId="77777777" w:rsidTr="00CB67D0">
        <w:trPr>
          <w:trHeight w:hRule="exact" w:val="400"/>
        </w:trPr>
        <w:tc>
          <w:tcPr>
            <w:tcW w:w="3260" w:type="dxa"/>
            <w:vAlign w:val="center"/>
          </w:tcPr>
          <w:p w14:paraId="4B9ECC72" w14:textId="77777777" w:rsidR="00A42BB7" w:rsidRPr="000322F2" w:rsidRDefault="00A42BB7" w:rsidP="00CB67D0">
            <w:pPr>
              <w:jc w:val="center"/>
            </w:pPr>
            <w:r w:rsidRPr="000322F2">
              <w:rPr>
                <w:rFonts w:hAnsi="Times New Roman" w:hint="eastAsia"/>
              </w:rPr>
              <w:t>使用開始（廃止</w:t>
            </w:r>
            <w:r w:rsidR="00CB67D0" w:rsidRPr="000322F2">
              <w:rPr>
                <w:rFonts w:hAnsi="Times New Roman" w:hint="eastAsia"/>
              </w:rPr>
              <w:t>、</w:t>
            </w:r>
            <w:r w:rsidRPr="000322F2">
              <w:rPr>
                <w:rFonts w:hAnsi="Times New Roman" w:hint="eastAsia"/>
              </w:rPr>
              <w:t>再開）年月日</w:t>
            </w:r>
          </w:p>
        </w:tc>
        <w:tc>
          <w:tcPr>
            <w:tcW w:w="4893" w:type="dxa"/>
            <w:vAlign w:val="center"/>
          </w:tcPr>
          <w:p w14:paraId="26161479" w14:textId="77777777" w:rsidR="00A42BB7" w:rsidRPr="000322F2" w:rsidRDefault="00A42BB7" w:rsidP="00CB67D0">
            <w:pPr>
              <w:jc w:val="center"/>
            </w:pPr>
            <w:r w:rsidRPr="000322F2">
              <w:rPr>
                <w:rFonts w:hAnsi="Times New Roman" w:hint="eastAsia"/>
              </w:rPr>
              <w:t>年　　　月　　　日</w:t>
            </w:r>
          </w:p>
        </w:tc>
      </w:tr>
      <w:tr w:rsidR="000322F2" w:rsidRPr="000322F2" w14:paraId="66C22026" w14:textId="77777777" w:rsidTr="00CB67D0">
        <w:trPr>
          <w:trHeight w:hRule="exact" w:val="400"/>
        </w:trPr>
        <w:tc>
          <w:tcPr>
            <w:tcW w:w="3260" w:type="dxa"/>
            <w:vAlign w:val="center"/>
          </w:tcPr>
          <w:p w14:paraId="29C64076" w14:textId="77777777" w:rsidR="00A42BB7" w:rsidRPr="000322F2" w:rsidRDefault="00A42BB7" w:rsidP="00CB67D0">
            <w:pPr>
              <w:jc w:val="distribute"/>
            </w:pPr>
            <w:r w:rsidRPr="000322F2">
              <w:rPr>
                <w:rFonts w:hAnsi="Times New Roman" w:hint="eastAsia"/>
              </w:rPr>
              <w:t>使用休止期間</w:t>
            </w:r>
          </w:p>
        </w:tc>
        <w:tc>
          <w:tcPr>
            <w:tcW w:w="4893" w:type="dxa"/>
            <w:vAlign w:val="center"/>
          </w:tcPr>
          <w:p w14:paraId="35A3C4D0" w14:textId="77777777" w:rsidR="00A42BB7" w:rsidRPr="000322F2" w:rsidRDefault="00A42BB7" w:rsidP="00CB67D0">
            <w:r w:rsidRPr="000322F2">
              <w:rPr>
                <w:rFonts w:hAnsi="Times New Roman" w:hint="eastAsia"/>
              </w:rPr>
              <w:t xml:space="preserve">　　　年　</w:t>
            </w:r>
            <w:r w:rsidRPr="000322F2">
              <w:rPr>
                <w:rFonts w:hAnsi="Times New Roman"/>
              </w:rPr>
              <w:t xml:space="preserve"> </w:t>
            </w:r>
            <w:r w:rsidRPr="000322F2">
              <w:rPr>
                <w:rFonts w:hAnsi="Times New Roman" w:hint="eastAsia"/>
              </w:rPr>
              <w:t xml:space="preserve">月　</w:t>
            </w:r>
            <w:r w:rsidRPr="000322F2">
              <w:rPr>
                <w:rFonts w:hAnsi="Times New Roman"/>
              </w:rPr>
              <w:t xml:space="preserve"> </w:t>
            </w:r>
            <w:r w:rsidRPr="000322F2">
              <w:rPr>
                <w:rFonts w:hAnsi="Times New Roman" w:hint="eastAsia"/>
              </w:rPr>
              <w:t xml:space="preserve">日から　　　年　</w:t>
            </w:r>
            <w:r w:rsidRPr="000322F2">
              <w:rPr>
                <w:rFonts w:hAnsi="Times New Roman"/>
              </w:rPr>
              <w:t xml:space="preserve"> </w:t>
            </w:r>
            <w:r w:rsidRPr="000322F2">
              <w:rPr>
                <w:rFonts w:hAnsi="Times New Roman" w:hint="eastAsia"/>
              </w:rPr>
              <w:t xml:space="preserve">月　</w:t>
            </w:r>
            <w:r w:rsidRPr="000322F2">
              <w:rPr>
                <w:rFonts w:hAnsi="Times New Roman"/>
              </w:rPr>
              <w:t xml:space="preserve"> </w:t>
            </w:r>
            <w:r w:rsidRPr="000322F2">
              <w:rPr>
                <w:rFonts w:hAnsi="Times New Roman" w:hint="eastAsia"/>
              </w:rPr>
              <w:t>日まで</w:t>
            </w:r>
          </w:p>
        </w:tc>
      </w:tr>
      <w:tr w:rsidR="000322F2" w:rsidRPr="000322F2" w14:paraId="61403E47" w14:textId="77777777" w:rsidTr="00CB67D0">
        <w:trPr>
          <w:trHeight w:hRule="exact" w:val="1200"/>
        </w:trPr>
        <w:tc>
          <w:tcPr>
            <w:tcW w:w="3260" w:type="dxa"/>
            <w:vAlign w:val="center"/>
          </w:tcPr>
          <w:p w14:paraId="405841AC" w14:textId="77777777" w:rsidR="00A42BB7" w:rsidRPr="000322F2" w:rsidRDefault="00A42BB7" w:rsidP="00CB67D0">
            <w:pPr>
              <w:jc w:val="distribute"/>
            </w:pPr>
            <w:r w:rsidRPr="000322F2">
              <w:rPr>
                <w:rFonts w:hAnsi="Times New Roman" w:hint="eastAsia"/>
              </w:rPr>
              <w:t>休止の理由</w:t>
            </w:r>
          </w:p>
        </w:tc>
        <w:tc>
          <w:tcPr>
            <w:tcW w:w="4893" w:type="dxa"/>
            <w:vAlign w:val="center"/>
          </w:tcPr>
          <w:p w14:paraId="14DC4498" w14:textId="77777777" w:rsidR="00A42BB7" w:rsidRPr="000322F2" w:rsidRDefault="00A42BB7" w:rsidP="00CB67D0"/>
        </w:tc>
      </w:tr>
    </w:tbl>
    <w:p w14:paraId="78A2196F" w14:textId="77777777" w:rsidR="00A42BB7" w:rsidRPr="000322F2" w:rsidRDefault="00A42BB7" w:rsidP="00CB67D0">
      <w:pPr>
        <w:spacing w:before="105"/>
        <w:ind w:left="420" w:hangingChars="200" w:hanging="420"/>
      </w:pPr>
      <w:r w:rsidRPr="000322F2">
        <w:rPr>
          <w:rFonts w:hAnsi="Times New Roman" w:hint="eastAsia"/>
        </w:rPr>
        <w:t>（注）休止している戸別浄化槽の使用を再開しようとするときは、あらかじめ再開届を提出してください。</w:t>
      </w:r>
    </w:p>
    <w:sectPr w:rsidR="00A42BB7" w:rsidRPr="000322F2" w:rsidSect="001C239B">
      <w:headerReference w:type="default" r:id="rId6"/>
      <w:type w:val="continuous"/>
      <w:pgSz w:w="11906" w:h="16838" w:code="9"/>
      <w:pgMar w:top="1418" w:right="1752" w:bottom="3005" w:left="1752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07EC" w14:textId="77777777" w:rsidR="008861B8" w:rsidRDefault="008861B8">
      <w:r>
        <w:separator/>
      </w:r>
    </w:p>
  </w:endnote>
  <w:endnote w:type="continuationSeparator" w:id="0">
    <w:p w14:paraId="61FA6D20" w14:textId="77777777" w:rsidR="008861B8" w:rsidRDefault="0088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175F" w14:textId="77777777" w:rsidR="008861B8" w:rsidRDefault="008861B8">
      <w:r>
        <w:separator/>
      </w:r>
    </w:p>
  </w:footnote>
  <w:footnote w:type="continuationSeparator" w:id="0">
    <w:p w14:paraId="66BB550B" w14:textId="77777777" w:rsidR="008861B8" w:rsidRDefault="00886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F7AF" w14:textId="34ECCA6B" w:rsidR="001C239B" w:rsidRDefault="001C239B">
    <w:pPr>
      <w:pStyle w:val="a3"/>
    </w:pPr>
    <w:r>
      <w:rPr>
        <w:rFonts w:hint="eastAsia"/>
      </w:rPr>
      <w:t>様式第10号（第11条関係）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2BB7"/>
    <w:rsid w:val="000322F2"/>
    <w:rsid w:val="000E5955"/>
    <w:rsid w:val="001C239B"/>
    <w:rsid w:val="00815020"/>
    <w:rsid w:val="00856E48"/>
    <w:rsid w:val="008861B8"/>
    <w:rsid w:val="00931B72"/>
    <w:rsid w:val="00A42BB7"/>
    <w:rsid w:val="00A52794"/>
    <w:rsid w:val="00A70B8A"/>
    <w:rsid w:val="00BE09DF"/>
    <w:rsid w:val="00CB67D0"/>
    <w:rsid w:val="00F42035"/>
    <w:rsid w:val="00F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41103"/>
  <w14:defaultImageDpi w14:val="0"/>
  <w15:docId w15:val="{016F2CAB-2FF9-42CF-977E-3BD3E612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0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59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59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5955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59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5955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hachimantaishi</cp:lastModifiedBy>
  <cp:revision>8</cp:revision>
  <cp:lastPrinted>2019-11-20T07:02:00Z</cp:lastPrinted>
  <dcterms:created xsi:type="dcterms:W3CDTF">2019-10-03T05:00:00Z</dcterms:created>
  <dcterms:modified xsi:type="dcterms:W3CDTF">2019-12-30T04:33:00Z</dcterms:modified>
</cp:coreProperties>
</file>